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F368F" w14:textId="379E51E3" w:rsidR="007B251A" w:rsidRDefault="007B251A" w:rsidP="007B25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Perkins Township Park Board Meeting – Monday, </w:t>
      </w:r>
      <w:r w:rsidR="00761CF5">
        <w:rPr>
          <w:b/>
          <w:bCs/>
          <w:sz w:val="28"/>
          <w:szCs w:val="28"/>
        </w:rPr>
        <w:t xml:space="preserve">December </w:t>
      </w:r>
      <w:r w:rsidR="007D1F90">
        <w:rPr>
          <w:b/>
          <w:bCs/>
          <w:sz w:val="28"/>
          <w:szCs w:val="28"/>
        </w:rPr>
        <w:t>16</w:t>
      </w:r>
      <w:r w:rsidR="00A87632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2024 – 3PM</w:t>
      </w:r>
    </w:p>
    <w:p w14:paraId="2D5CEF4E" w14:textId="77777777" w:rsidR="007B251A" w:rsidRDefault="007B251A" w:rsidP="007B251A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Conference Room – 2610 Columbus Ave., Perkins Township, Ohio</w:t>
      </w:r>
    </w:p>
    <w:p w14:paraId="615557A1" w14:textId="77777777" w:rsidR="007B251A" w:rsidRDefault="007B251A" w:rsidP="007B251A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557F7B2" w14:textId="1AC60C9B" w:rsidR="007B251A" w:rsidRDefault="007B251A" w:rsidP="007B251A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7FE93159" w14:textId="1FD2334C" w:rsidR="007B251A" w:rsidRDefault="007B251A" w:rsidP="007B251A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Call to order</w:t>
      </w:r>
    </w:p>
    <w:p w14:paraId="43694FEF" w14:textId="6D5F8544" w:rsidR="007B251A" w:rsidRDefault="007B251A" w:rsidP="007B251A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Pledge </w:t>
      </w:r>
    </w:p>
    <w:p w14:paraId="44D11E03" w14:textId="62195154" w:rsidR="007B251A" w:rsidRPr="007B251A" w:rsidRDefault="007B251A" w:rsidP="007B251A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Additions to Agenda</w:t>
      </w:r>
    </w:p>
    <w:p w14:paraId="6AA1BF92" w14:textId="6C7C8EA4" w:rsidR="007B251A" w:rsidRDefault="007B251A" w:rsidP="007B251A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Approval of Minutes </w:t>
      </w:r>
      <w:r w:rsidR="007D1F90">
        <w:rPr>
          <w:b/>
          <w:bCs/>
          <w:sz w:val="28"/>
          <w:szCs w:val="28"/>
        </w:rPr>
        <w:t>from October Meeting</w:t>
      </w:r>
    </w:p>
    <w:p w14:paraId="4D8CCE6F" w14:textId="77777777" w:rsidR="007B251A" w:rsidRDefault="007B251A" w:rsidP="007B251A">
      <w:pPr>
        <w:spacing w:after="0" w:line="240" w:lineRule="auto"/>
        <w:ind w:left="360"/>
        <w:rPr>
          <w:b/>
          <w:bCs/>
          <w:sz w:val="28"/>
          <w:szCs w:val="28"/>
        </w:rPr>
      </w:pPr>
    </w:p>
    <w:p w14:paraId="48EEB743" w14:textId="77777777" w:rsidR="007B251A" w:rsidRDefault="007B251A" w:rsidP="007B251A">
      <w:pPr>
        <w:spacing w:after="0" w:line="240" w:lineRule="auto"/>
        <w:ind w:left="360"/>
        <w:rPr>
          <w:b/>
          <w:bCs/>
          <w:sz w:val="28"/>
          <w:szCs w:val="28"/>
        </w:rPr>
      </w:pPr>
    </w:p>
    <w:p w14:paraId="235DF67F" w14:textId="04C7AA35" w:rsidR="00B54922" w:rsidRPr="00494935" w:rsidRDefault="007B251A" w:rsidP="00494935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Old Business</w:t>
      </w:r>
      <w:r w:rsidR="00275371" w:rsidRPr="00847715">
        <w:rPr>
          <w:b/>
          <w:bCs/>
          <w:sz w:val="28"/>
          <w:szCs w:val="28"/>
        </w:rPr>
        <w:t xml:space="preserve"> </w:t>
      </w:r>
    </w:p>
    <w:p w14:paraId="634C27CF" w14:textId="00E117E9" w:rsidR="009A7420" w:rsidRDefault="009A7420" w:rsidP="007B251A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Fairview Park – springs replaced and upgraded kiddie area</w:t>
      </w:r>
    </w:p>
    <w:p w14:paraId="708999B4" w14:textId="6135F093" w:rsidR="00494935" w:rsidRDefault="00494935" w:rsidP="00494935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Park activities: </w:t>
      </w:r>
      <w:r w:rsidR="0026214F">
        <w:rPr>
          <w:b/>
          <w:bCs/>
          <w:sz w:val="28"/>
          <w:szCs w:val="28"/>
        </w:rPr>
        <w:t xml:space="preserve">Senior Bingo, </w:t>
      </w:r>
      <w:r>
        <w:rPr>
          <w:b/>
          <w:bCs/>
          <w:sz w:val="28"/>
          <w:szCs w:val="28"/>
        </w:rPr>
        <w:t>Trunk or Treat, Winterfest</w:t>
      </w:r>
    </w:p>
    <w:p w14:paraId="45525EE8" w14:textId="525C5321" w:rsidR="006D6AF5" w:rsidRDefault="006D6AF5" w:rsidP="007B251A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Santa parade taking place on December 21</w:t>
      </w:r>
      <w:r w:rsidR="00E9734E">
        <w:rPr>
          <w:b/>
          <w:bCs/>
          <w:sz w:val="28"/>
          <w:szCs w:val="28"/>
        </w:rPr>
        <w:t xml:space="preserve"> in the afternoon</w:t>
      </w:r>
    </w:p>
    <w:p w14:paraId="5B43B717" w14:textId="51004BDD" w:rsidR="0026214F" w:rsidRDefault="00D67773" w:rsidP="007B251A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Park equipment designs for Columbus Park </w:t>
      </w:r>
    </w:p>
    <w:p w14:paraId="3DF2AA5C" w14:textId="582AAF09" w:rsidR="00B518BB" w:rsidRDefault="00B518BB" w:rsidP="007B251A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Additions…</w:t>
      </w:r>
    </w:p>
    <w:p w14:paraId="04350DD3" w14:textId="77777777" w:rsidR="00A87632" w:rsidRDefault="00A87632" w:rsidP="00A87632">
      <w:pPr>
        <w:spacing w:after="0" w:line="240" w:lineRule="auto"/>
        <w:rPr>
          <w:b/>
          <w:bCs/>
          <w:sz w:val="28"/>
          <w:szCs w:val="28"/>
        </w:rPr>
      </w:pPr>
    </w:p>
    <w:p w14:paraId="55D3DDFA" w14:textId="77777777" w:rsidR="00F67992" w:rsidRDefault="00F67992" w:rsidP="00F67992">
      <w:pPr>
        <w:pStyle w:val="ListParagraph"/>
        <w:spacing w:after="0" w:line="240" w:lineRule="auto"/>
        <w:rPr>
          <w:b/>
          <w:bCs/>
          <w:sz w:val="28"/>
          <w:szCs w:val="28"/>
        </w:rPr>
      </w:pPr>
    </w:p>
    <w:p w14:paraId="2558B3DC" w14:textId="77777777" w:rsidR="00F67992" w:rsidRDefault="00F67992" w:rsidP="00F67992">
      <w:pPr>
        <w:pStyle w:val="ListParagraph"/>
        <w:spacing w:after="0" w:line="240" w:lineRule="auto"/>
        <w:rPr>
          <w:b/>
          <w:bCs/>
          <w:sz w:val="28"/>
          <w:szCs w:val="28"/>
        </w:rPr>
      </w:pPr>
    </w:p>
    <w:p w14:paraId="1C1467BD" w14:textId="30EDE6C9" w:rsidR="00A87632" w:rsidRPr="00D67773" w:rsidRDefault="00A87632" w:rsidP="00D67773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Business</w:t>
      </w:r>
    </w:p>
    <w:p w14:paraId="58B70342" w14:textId="0853BA18" w:rsidR="000E00D9" w:rsidRDefault="00F61F94" w:rsidP="00A87632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Park Activities – </w:t>
      </w:r>
      <w:r w:rsidR="00BB3938">
        <w:rPr>
          <w:b/>
          <w:bCs/>
          <w:sz w:val="28"/>
          <w:szCs w:val="28"/>
        </w:rPr>
        <w:t>January – early Spring</w:t>
      </w:r>
    </w:p>
    <w:p w14:paraId="4177DFF8" w14:textId="6659FD75" w:rsidR="00F67992" w:rsidRDefault="00F67992" w:rsidP="00A87632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Additions…</w:t>
      </w:r>
    </w:p>
    <w:p w14:paraId="74964A86" w14:textId="77777777" w:rsidR="00736050" w:rsidRDefault="00736050" w:rsidP="00736050">
      <w:pPr>
        <w:pStyle w:val="ListParagraph"/>
        <w:spacing w:after="0" w:line="240" w:lineRule="auto"/>
        <w:ind w:left="1440"/>
        <w:rPr>
          <w:b/>
          <w:bCs/>
          <w:sz w:val="28"/>
          <w:szCs w:val="28"/>
        </w:rPr>
      </w:pPr>
    </w:p>
    <w:p w14:paraId="12ECD7F0" w14:textId="77777777" w:rsidR="00736050" w:rsidRDefault="00736050" w:rsidP="00736050">
      <w:pPr>
        <w:pStyle w:val="ListParagraph"/>
        <w:spacing w:after="0" w:line="240" w:lineRule="auto"/>
        <w:ind w:left="1440"/>
        <w:rPr>
          <w:b/>
          <w:bCs/>
          <w:sz w:val="28"/>
          <w:szCs w:val="28"/>
        </w:rPr>
      </w:pPr>
    </w:p>
    <w:p w14:paraId="08EF0BD3" w14:textId="77777777" w:rsidR="00F67992" w:rsidRDefault="00F67992" w:rsidP="00F67992">
      <w:pPr>
        <w:spacing w:after="0" w:line="240" w:lineRule="auto"/>
        <w:rPr>
          <w:b/>
          <w:bCs/>
          <w:sz w:val="28"/>
          <w:szCs w:val="28"/>
        </w:rPr>
      </w:pPr>
    </w:p>
    <w:p w14:paraId="356BF730" w14:textId="252694E5" w:rsidR="00F67992" w:rsidRDefault="00F67992" w:rsidP="00F67992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Correspondence</w:t>
      </w:r>
    </w:p>
    <w:p w14:paraId="0A27455D" w14:textId="561AEC18" w:rsidR="00F67992" w:rsidRDefault="00F67992" w:rsidP="00F67992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Next meeting</w:t>
      </w:r>
    </w:p>
    <w:p w14:paraId="72D6B98E" w14:textId="4C2E250D" w:rsidR="00F67992" w:rsidRPr="00F67992" w:rsidRDefault="00F67992" w:rsidP="00F67992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Adjournment</w:t>
      </w:r>
    </w:p>
    <w:p w14:paraId="7599D097" w14:textId="77777777" w:rsidR="00A87632" w:rsidRPr="007B251A" w:rsidRDefault="00A87632" w:rsidP="00A87632">
      <w:pPr>
        <w:pStyle w:val="ListParagraph"/>
        <w:spacing w:after="0" w:line="240" w:lineRule="auto"/>
        <w:ind w:left="1440"/>
        <w:rPr>
          <w:b/>
          <w:bCs/>
          <w:sz w:val="28"/>
          <w:szCs w:val="28"/>
        </w:rPr>
      </w:pPr>
    </w:p>
    <w:p w14:paraId="31CFF626" w14:textId="77777777" w:rsidR="007B251A" w:rsidRPr="007B251A" w:rsidRDefault="007B251A" w:rsidP="007B251A">
      <w:pPr>
        <w:spacing w:after="0" w:line="240" w:lineRule="auto"/>
        <w:rPr>
          <w:b/>
          <w:bCs/>
          <w:sz w:val="28"/>
          <w:szCs w:val="28"/>
        </w:rPr>
      </w:pPr>
    </w:p>
    <w:p w14:paraId="4CDD524C" w14:textId="77777777" w:rsidR="007B251A" w:rsidRDefault="007B251A" w:rsidP="007B251A">
      <w:pPr>
        <w:spacing w:after="0" w:line="240" w:lineRule="auto"/>
        <w:rPr>
          <w:b/>
          <w:bCs/>
          <w:sz w:val="28"/>
          <w:szCs w:val="28"/>
        </w:rPr>
      </w:pPr>
    </w:p>
    <w:p w14:paraId="6EB3E5FC" w14:textId="77777777" w:rsidR="004732A9" w:rsidRDefault="004732A9"/>
    <w:sectPr w:rsidR="00473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D3B88"/>
    <w:multiLevelType w:val="hybridMultilevel"/>
    <w:tmpl w:val="32A8A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474F9E"/>
    <w:multiLevelType w:val="hybridMultilevel"/>
    <w:tmpl w:val="EA24F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76026"/>
    <w:multiLevelType w:val="hybridMultilevel"/>
    <w:tmpl w:val="9BDCEE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32227910">
    <w:abstractNumId w:val="1"/>
  </w:num>
  <w:num w:numId="2" w16cid:durableId="1259214525">
    <w:abstractNumId w:val="0"/>
  </w:num>
  <w:num w:numId="3" w16cid:durableId="63533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51A"/>
    <w:rsid w:val="00041ABA"/>
    <w:rsid w:val="000B497B"/>
    <w:rsid w:val="000E00D9"/>
    <w:rsid w:val="00180A19"/>
    <w:rsid w:val="0026214F"/>
    <w:rsid w:val="00275371"/>
    <w:rsid w:val="00364CC1"/>
    <w:rsid w:val="003C17DE"/>
    <w:rsid w:val="004732A9"/>
    <w:rsid w:val="00494935"/>
    <w:rsid w:val="004C4A2F"/>
    <w:rsid w:val="005554F3"/>
    <w:rsid w:val="00584397"/>
    <w:rsid w:val="005D4EEB"/>
    <w:rsid w:val="006360AB"/>
    <w:rsid w:val="006D6AF5"/>
    <w:rsid w:val="00736050"/>
    <w:rsid w:val="00761CF5"/>
    <w:rsid w:val="007910E4"/>
    <w:rsid w:val="007B251A"/>
    <w:rsid w:val="007C1B22"/>
    <w:rsid w:val="007D1F90"/>
    <w:rsid w:val="007F788D"/>
    <w:rsid w:val="00847715"/>
    <w:rsid w:val="00867178"/>
    <w:rsid w:val="009A7420"/>
    <w:rsid w:val="00A411A3"/>
    <w:rsid w:val="00A87632"/>
    <w:rsid w:val="00B518BB"/>
    <w:rsid w:val="00B54922"/>
    <w:rsid w:val="00BB3938"/>
    <w:rsid w:val="00D67773"/>
    <w:rsid w:val="00D92DCE"/>
    <w:rsid w:val="00E9734E"/>
    <w:rsid w:val="00F02DEF"/>
    <w:rsid w:val="00F30893"/>
    <w:rsid w:val="00F61F94"/>
    <w:rsid w:val="00F67992"/>
    <w:rsid w:val="00FB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89721"/>
  <w15:chartTrackingRefBased/>
  <w15:docId w15:val="{2A74C6B1-89A2-4320-847F-939C18F6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5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McDowell</dc:creator>
  <cp:keywords/>
  <dc:description/>
  <cp:lastModifiedBy>Dave McDowell</cp:lastModifiedBy>
  <cp:revision>2</cp:revision>
  <cp:lastPrinted>2024-10-21T17:32:00Z</cp:lastPrinted>
  <dcterms:created xsi:type="dcterms:W3CDTF">2024-12-11T16:55:00Z</dcterms:created>
  <dcterms:modified xsi:type="dcterms:W3CDTF">2024-12-11T16:55:00Z</dcterms:modified>
</cp:coreProperties>
</file>